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>z.Hd. Herrn Marquardt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>Düsseldorf, den 30</w:t>
      </w:r>
      <w:r w:rsidR="00005298">
        <w:t>.09.09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>Herr Marquardt,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>Anbei erhalten Sie die Rechnungen und Belege für unsere Buchhaltung bis 30ten September  mit der Bitte der Buchungen.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E9E" w:rsidRDefault="00527E9E" w:rsidP="00005298">
      <w:pPr>
        <w:spacing w:after="0" w:line="240" w:lineRule="auto"/>
      </w:pPr>
      <w:r>
        <w:separator/>
      </w:r>
    </w:p>
  </w:endnote>
  <w:endnote w:type="continuationSeparator" w:id="0">
    <w:p w:rsidR="00527E9E" w:rsidRDefault="00527E9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E9E" w:rsidRDefault="00527E9E" w:rsidP="00005298">
      <w:pPr>
        <w:spacing w:after="0" w:line="240" w:lineRule="auto"/>
      </w:pPr>
      <w:r>
        <w:separator/>
      </w:r>
    </w:p>
  </w:footnote>
  <w:footnote w:type="continuationSeparator" w:id="0">
    <w:p w:rsidR="00527E9E" w:rsidRDefault="00527E9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57C1"/>
    <w:rsid w:val="00244C62"/>
    <w:rsid w:val="004C3D05"/>
    <w:rsid w:val="00524C83"/>
    <w:rsid w:val="00527E9E"/>
    <w:rsid w:val="00681D63"/>
    <w:rsid w:val="00724C54"/>
    <w:rsid w:val="00785325"/>
    <w:rsid w:val="009A587B"/>
    <w:rsid w:val="009D0871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4FA9-42F6-47E6-9A57-A4DDE317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377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2009-09-28T13:05:00Z</cp:lastPrinted>
  <dcterms:created xsi:type="dcterms:W3CDTF">2009-09-28T12:58:00Z</dcterms:created>
  <dcterms:modified xsi:type="dcterms:W3CDTF">2009-09-28T13:07:00Z</dcterms:modified>
</cp:coreProperties>
</file>